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1721A" w14:textId="77777777" w:rsidR="00C23718" w:rsidRPr="00A8707B" w:rsidRDefault="00C23718" w:rsidP="00C23718">
      <w:pPr>
        <w:keepNext/>
        <w:spacing w:after="0" w:line="240" w:lineRule="auto"/>
        <w:ind w:left="5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hr-HR"/>
        </w:rPr>
        <w:t>izvještaj</w:t>
      </w:r>
      <w:r w:rsidRPr="00A8707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O IMPLEMENTACIJI </w:t>
      </w:r>
    </w:p>
    <w:p w14:paraId="1083325B" w14:textId="77777777" w:rsidR="00C23718" w:rsidRPr="00A8707B" w:rsidRDefault="00C23718" w:rsidP="00C2371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Obrazac za narativni izvještaj</w:t>
      </w:r>
    </w:p>
    <w:p w14:paraId="142F778C" w14:textId="77777777" w:rsidR="00C23718" w:rsidRPr="00A8707B" w:rsidRDefault="00C23718" w:rsidP="00C2371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(PRILOG 5)</w:t>
      </w:r>
    </w:p>
    <w:p w14:paraId="7C09E8F5" w14:textId="77777777" w:rsidR="00C23718" w:rsidRPr="00A8707B" w:rsidRDefault="00C23718" w:rsidP="00C23718">
      <w:pPr>
        <w:spacing w:after="0" w:line="240" w:lineRule="auto"/>
        <w:ind w:left="57"/>
        <w:jc w:val="both"/>
        <w:rPr>
          <w:rFonts w:ascii="Times New Roman" w:eastAsia="Verdana" w:hAnsi="Times New Roman" w:cs="Times New Roman"/>
          <w:sz w:val="24"/>
          <w:szCs w:val="24"/>
          <w:lang w:val="bs-Latn-BA"/>
        </w:rPr>
      </w:pPr>
    </w:p>
    <w:p w14:paraId="233AFA90" w14:textId="77777777" w:rsidR="00C23718" w:rsidRDefault="00C23718" w:rsidP="00C23718">
      <w:pPr>
        <w:spacing w:after="0" w:line="240" w:lineRule="auto"/>
        <w:ind w:left="57"/>
        <w:jc w:val="both"/>
        <w:rPr>
          <w:rFonts w:ascii="Times New Roman" w:eastAsia="Verdana" w:hAnsi="Times New Roman" w:cs="Times New Roman"/>
          <w:b/>
          <w:sz w:val="24"/>
          <w:szCs w:val="24"/>
          <w:lang w:val="bs-Latn-BA"/>
        </w:rPr>
      </w:pPr>
      <w:r w:rsidRPr="00A8707B">
        <w:rPr>
          <w:rFonts w:ascii="Times New Roman" w:eastAsia="Verdana" w:hAnsi="Times New Roman" w:cs="Times New Roman"/>
          <w:b/>
          <w:sz w:val="24"/>
          <w:szCs w:val="24"/>
          <w:lang w:val="bs-Latn-BA"/>
        </w:rPr>
        <w:t>Tabela 9.</w:t>
      </w:r>
    </w:p>
    <w:p w14:paraId="28AB2E05" w14:textId="77777777" w:rsidR="00C23718" w:rsidRPr="00A8707B" w:rsidRDefault="00C23718" w:rsidP="00C2371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4A114923" w14:textId="77777777" w:rsidR="00C23718" w:rsidRPr="00A8707B" w:rsidRDefault="00C23718" w:rsidP="00C23718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OPĆI PODACI</w:t>
      </w:r>
    </w:p>
    <w:p w14:paraId="142F9CF5" w14:textId="77777777" w:rsidR="00C23718" w:rsidRPr="00A8707B" w:rsidRDefault="00C23718" w:rsidP="00C23718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C23718" w:rsidRPr="00A8707B" w14:paraId="57D9BDC0" w14:textId="77777777" w:rsidTr="001A1DD3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01A5234C" w14:textId="77777777" w:rsidR="00C23718" w:rsidRPr="00A8707B" w:rsidRDefault="00C23718" w:rsidP="001A1DD3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Naziv javnog </w:t>
            </w: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konkursa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47C83E" w14:textId="77777777" w:rsidR="00C23718" w:rsidRPr="00A8707B" w:rsidRDefault="00C23718" w:rsidP="001A1DD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23718" w:rsidRPr="00A8707B" w14:paraId="66B21326" w14:textId="77777777" w:rsidTr="001A1DD3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57516223" w14:textId="77777777" w:rsidR="00C23718" w:rsidRPr="00A8707B" w:rsidRDefault="00C23718" w:rsidP="001A1DD3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Izvještaj</w:t>
            </w: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podneseno od strane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2ECE6D" w14:textId="77777777" w:rsidR="00C23718" w:rsidRPr="00A8707B" w:rsidRDefault="00C23718" w:rsidP="001A1DD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589573B1" w14:textId="77777777" w:rsidR="00C23718" w:rsidRPr="00A8707B" w:rsidRDefault="00C23718" w:rsidP="00C2371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C23718" w:rsidRPr="00A8707B" w14:paraId="3AD4C3BD" w14:textId="77777777" w:rsidTr="001A1DD3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788433CD" w14:textId="77777777" w:rsidR="00C23718" w:rsidRPr="00A8707B" w:rsidRDefault="00C23718" w:rsidP="001A1DD3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Pa</w:t>
            </w: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rtnerske organizacije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C42BE6" w14:textId="77777777" w:rsidR="00C23718" w:rsidRPr="00A8707B" w:rsidRDefault="00C23718" w:rsidP="001A1DD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F65F172" w14:textId="77777777" w:rsidR="00C23718" w:rsidRPr="00A8707B" w:rsidRDefault="00C23718" w:rsidP="00C2371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C23718" w:rsidRPr="00A8707B" w14:paraId="5C00C8AA" w14:textId="77777777" w:rsidTr="001A1DD3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54EC6D57" w14:textId="77777777" w:rsidR="00C23718" w:rsidRPr="00A8707B" w:rsidRDefault="00C23718" w:rsidP="001A1DD3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Na</w:t>
            </w: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ziv projekta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2B9506" w14:textId="77777777" w:rsidR="00C23718" w:rsidRPr="00A8707B" w:rsidRDefault="00C23718" w:rsidP="001A1DD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251F1885" w14:textId="77777777" w:rsidR="00C23718" w:rsidRPr="00A8707B" w:rsidRDefault="00C23718" w:rsidP="00C2371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C23718" w:rsidRPr="00A8707B" w14:paraId="48839BDB" w14:textId="77777777" w:rsidTr="001A1DD3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34FC7C56" w14:textId="77777777" w:rsidR="00C23718" w:rsidRPr="00A8707B" w:rsidRDefault="00C23718" w:rsidP="001A1DD3">
            <w:pPr>
              <w:tabs>
                <w:tab w:val="num" w:pos="172"/>
              </w:tabs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Broj ugovora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3AB6CC" w14:textId="77777777" w:rsidR="00C23718" w:rsidRPr="00A8707B" w:rsidRDefault="00C23718" w:rsidP="001A1DD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7BFF0209" w14:textId="77777777" w:rsidR="00C23718" w:rsidRPr="00A8707B" w:rsidRDefault="00C23718" w:rsidP="00C2371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C23718" w:rsidRPr="00A8707B" w14:paraId="7041C446" w14:textId="77777777" w:rsidTr="001A1DD3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00FE1F8A" w14:textId="77777777" w:rsidR="00C23718" w:rsidRPr="00A8707B" w:rsidRDefault="00C23718" w:rsidP="001A1DD3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Pr</w:t>
            </w: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ojektne lokacije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0CA5CF" w14:textId="77777777" w:rsidR="00C23718" w:rsidRPr="00A8707B" w:rsidRDefault="00C23718" w:rsidP="001A1DD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2613A11D" w14:textId="77777777" w:rsidR="00C23718" w:rsidRPr="00A8707B" w:rsidRDefault="00C23718" w:rsidP="00C2371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C23718" w:rsidRPr="00A8707B" w14:paraId="060ACDE5" w14:textId="77777777" w:rsidTr="001A1DD3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5A189227" w14:textId="77777777" w:rsidR="00C23718" w:rsidRPr="00A8707B" w:rsidRDefault="00C23718" w:rsidP="001A1DD3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Uk</w:t>
            </w: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upni budžet projekta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ABB9FB" w14:textId="77777777" w:rsidR="00C23718" w:rsidRPr="00A8707B" w:rsidRDefault="00C23718" w:rsidP="001A1DD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67897978" w14:textId="77777777" w:rsidR="00C23718" w:rsidRPr="00A8707B" w:rsidRDefault="00C23718" w:rsidP="00C2371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C23718" w:rsidRPr="00A8707B" w14:paraId="2549BC96" w14:textId="77777777" w:rsidTr="001A1DD3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2005E20A" w14:textId="77777777" w:rsidR="00C23718" w:rsidRPr="00A8707B" w:rsidRDefault="00C23718" w:rsidP="001A1DD3">
            <w:pPr>
              <w:tabs>
                <w:tab w:val="num" w:pos="172"/>
              </w:tabs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Odobreni utrošak sredstava od strane ovog Ministarstva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BD4D43" w14:textId="77777777" w:rsidR="00C23718" w:rsidRPr="00A8707B" w:rsidRDefault="00C23718" w:rsidP="001A1DD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8D497A4" w14:textId="77777777" w:rsidR="00C23718" w:rsidRPr="00A8707B" w:rsidRDefault="00C23718" w:rsidP="00C2371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C23718" w:rsidRPr="00A8707B" w14:paraId="13116DBE" w14:textId="77777777" w:rsidTr="001A1DD3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2ECA3D8E" w14:textId="77777777" w:rsidR="00C23718" w:rsidRPr="00A8707B" w:rsidRDefault="00C23718" w:rsidP="001A1DD3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Uk</w:t>
            </w: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upni iznos sufinansiranja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A8354C" w14:textId="77777777" w:rsidR="00C23718" w:rsidRPr="00A8707B" w:rsidRDefault="00C23718" w:rsidP="001A1DD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EABD04B" w14:textId="77777777" w:rsidR="00C23718" w:rsidRPr="00A8707B" w:rsidRDefault="00C23718" w:rsidP="00C2371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C23718" w:rsidRPr="00A8707B" w14:paraId="4541344C" w14:textId="77777777" w:rsidTr="001A1DD3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40627E8D" w14:textId="77777777" w:rsidR="00C23718" w:rsidRPr="00A8707B" w:rsidRDefault="00C23718" w:rsidP="001A1DD3">
            <w:pPr>
              <w:tabs>
                <w:tab w:val="num" w:pos="172"/>
              </w:tabs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Tr</w:t>
            </w: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ajanje projekta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D9DAEA2" w14:textId="77777777" w:rsidR="00C23718" w:rsidRPr="00A8707B" w:rsidRDefault="00C23718" w:rsidP="001A1DD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od 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dd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mm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gggg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do 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dd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mm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gggg</w:t>
            </w:r>
          </w:p>
        </w:tc>
      </w:tr>
    </w:tbl>
    <w:p w14:paraId="71803155" w14:textId="77777777" w:rsidR="00C23718" w:rsidRPr="00A8707B" w:rsidRDefault="00C23718" w:rsidP="00C2371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C23718" w:rsidRPr="00A8707B" w14:paraId="58D0E593" w14:textId="77777777" w:rsidTr="001A1DD3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5DF16F08" w14:textId="77777777" w:rsidR="00C23718" w:rsidRPr="00A8707B" w:rsidRDefault="00C23718" w:rsidP="001A1DD3">
            <w:pPr>
              <w:tabs>
                <w:tab w:val="num" w:pos="172"/>
              </w:tabs>
              <w:spacing w:after="57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Razdoblje koji obuhvaća ovo izvještaja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23D6824" w14:textId="77777777" w:rsidR="00C23718" w:rsidRPr="00A8707B" w:rsidRDefault="00C23718" w:rsidP="001A1DD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od 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dd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mm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gggg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do 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dd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mm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gggg</w:t>
            </w:r>
          </w:p>
        </w:tc>
      </w:tr>
    </w:tbl>
    <w:p w14:paraId="61041097" w14:textId="77777777" w:rsidR="00C23718" w:rsidRPr="00A8707B" w:rsidRDefault="00C23718" w:rsidP="00C2371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C23718" w:rsidRPr="00A8707B" w14:paraId="120D226E" w14:textId="77777777" w:rsidTr="001A1DD3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73FD690A" w14:textId="77777777" w:rsidR="00C23718" w:rsidRPr="00A8707B" w:rsidRDefault="00C23718" w:rsidP="001A1DD3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Da</w:t>
            </w: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tum</w:t>
            </w: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pod</w:t>
            </w: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n</w:t>
            </w: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ošenja</w:t>
            </w: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izvještaja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BB38BF5" w14:textId="77777777" w:rsidR="00C23718" w:rsidRPr="00A8707B" w:rsidRDefault="00C23718" w:rsidP="001A1DD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dd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mm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gggg</w:t>
            </w:r>
          </w:p>
        </w:tc>
      </w:tr>
    </w:tbl>
    <w:p w14:paraId="1CEE8312" w14:textId="77777777" w:rsidR="00C23718" w:rsidRPr="00A8707B" w:rsidRDefault="00C23718" w:rsidP="00C2371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5508"/>
      </w:tblGrid>
      <w:tr w:rsidR="00C23718" w:rsidRPr="00A8707B" w14:paraId="312EC98E" w14:textId="77777777" w:rsidTr="001A1DD3">
        <w:tc>
          <w:tcPr>
            <w:tcW w:w="33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hideMark/>
          </w:tcPr>
          <w:p w14:paraId="05270A5B" w14:textId="77777777" w:rsidR="00C23718" w:rsidRPr="00A8707B" w:rsidRDefault="00C23718" w:rsidP="001A1DD3">
            <w:pPr>
              <w:tabs>
                <w:tab w:val="num" w:pos="172"/>
              </w:tabs>
              <w:spacing w:after="57" w:line="240" w:lineRule="auto"/>
              <w:ind w:left="27" w:hanging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Od</w:t>
            </w: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govorna osoba</w:t>
            </w:r>
          </w:p>
        </w:tc>
        <w:tc>
          <w:tcPr>
            <w:tcW w:w="55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5C4FD1B" w14:textId="77777777" w:rsidR="00C23718" w:rsidRPr="00A8707B" w:rsidRDefault="00C23718" w:rsidP="001A1DD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6AF710C5" w14:textId="77777777" w:rsidR="00C23718" w:rsidRPr="00A8707B" w:rsidRDefault="00C23718" w:rsidP="00C23718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234B3AA6" w14:textId="77777777" w:rsidR="00C23718" w:rsidRDefault="00C23718" w:rsidP="00C23718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1815A722" w14:textId="77777777" w:rsidR="00C23718" w:rsidRPr="00A8707B" w:rsidRDefault="00C23718" w:rsidP="00C23718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Tabela 10.</w:t>
      </w:r>
    </w:p>
    <w:p w14:paraId="11B97901" w14:textId="77777777" w:rsidR="00C23718" w:rsidRDefault="00C23718" w:rsidP="00C23718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SAŽETAK I STATUS PROJEKTA</w:t>
      </w:r>
    </w:p>
    <w:p w14:paraId="1363D0F1" w14:textId="77777777" w:rsidR="00C23718" w:rsidRPr="00A8707B" w:rsidRDefault="00C23718" w:rsidP="00C23718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7535C27" w14:textId="77777777" w:rsidR="00C23718" w:rsidRPr="00A8707B" w:rsidRDefault="00C23718" w:rsidP="00C23718">
      <w:pPr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7"/>
        <w:gridCol w:w="7509"/>
      </w:tblGrid>
      <w:tr w:rsidR="00C23718" w:rsidRPr="00A8707B" w14:paraId="45031B6D" w14:textId="77777777" w:rsidTr="001A1D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03439F" w14:textId="77777777" w:rsidR="00C23718" w:rsidRPr="00A8707B" w:rsidRDefault="00C23718" w:rsidP="001A1DD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Cilj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46038E" w14:textId="77777777" w:rsidR="00C23718" w:rsidRPr="00A8707B" w:rsidRDefault="00C23718" w:rsidP="001A1DD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3718" w:rsidRPr="00A8707B" w14:paraId="54CC3F42" w14:textId="77777777" w:rsidTr="001A1D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401152" w14:textId="77777777" w:rsidR="00C23718" w:rsidRPr="00A8707B" w:rsidRDefault="00C23718" w:rsidP="001A1DD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lastRenderedPageBreak/>
              <w:t>Rezultat</w:t>
            </w: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 xml:space="preserve"> 1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53FC4" w14:textId="77777777" w:rsidR="00C23718" w:rsidRPr="00A8707B" w:rsidRDefault="00C23718" w:rsidP="001A1DD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23718" w:rsidRPr="00A8707B" w14:paraId="11850902" w14:textId="77777777" w:rsidTr="001A1D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A6F6" w14:textId="77777777" w:rsidR="00C23718" w:rsidRPr="00A8707B" w:rsidRDefault="00C23718" w:rsidP="001A1DD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F8FE" w14:textId="77777777" w:rsidR="00C23718" w:rsidRPr="00A8707B" w:rsidRDefault="00C23718" w:rsidP="001A1DD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3718" w:rsidRPr="00A8707B" w14:paraId="60C0C0D2" w14:textId="77777777" w:rsidTr="001A1D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584F" w14:textId="77777777" w:rsidR="00C23718" w:rsidRPr="00A8707B" w:rsidRDefault="00C23718" w:rsidP="001A1DD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AC96" w14:textId="77777777" w:rsidR="00C23718" w:rsidRPr="00A8707B" w:rsidRDefault="00C23718" w:rsidP="001A1DD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3718" w:rsidRPr="00A8707B" w14:paraId="640DDB49" w14:textId="77777777" w:rsidTr="001A1D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1952" w14:textId="77777777" w:rsidR="00C23718" w:rsidRPr="00A8707B" w:rsidRDefault="00C23718" w:rsidP="001A1DD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Cilj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413F" w14:textId="77777777" w:rsidR="00C23718" w:rsidRPr="00A8707B" w:rsidRDefault="00C23718" w:rsidP="001A1DD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3718" w:rsidRPr="00A8707B" w14:paraId="3A4E1094" w14:textId="77777777" w:rsidTr="001A1D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A271B7" w14:textId="77777777" w:rsidR="00C23718" w:rsidRPr="00A8707B" w:rsidRDefault="00C23718" w:rsidP="001A1DD3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Rezultat 2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F12610" w14:textId="77777777" w:rsidR="00C23718" w:rsidRPr="00A8707B" w:rsidRDefault="00C23718" w:rsidP="001A1DD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23718" w:rsidRPr="00A8707B" w14:paraId="48142C34" w14:textId="77777777" w:rsidTr="001A1D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C34C" w14:textId="77777777" w:rsidR="00C23718" w:rsidRPr="00A8707B" w:rsidRDefault="00C23718" w:rsidP="001A1DD3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2A06" w14:textId="77777777" w:rsidR="00C23718" w:rsidRPr="00A8707B" w:rsidRDefault="00C23718" w:rsidP="001A1DD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3718" w:rsidRPr="00A8707B" w14:paraId="63A563A2" w14:textId="77777777" w:rsidTr="001A1D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A2D4" w14:textId="77777777" w:rsidR="00C23718" w:rsidRPr="00A8707B" w:rsidRDefault="00C23718" w:rsidP="001A1DD3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73FC" w14:textId="77777777" w:rsidR="00C23718" w:rsidRPr="00A8707B" w:rsidRDefault="00C23718" w:rsidP="001A1DD3">
            <w:pPr>
              <w:tabs>
                <w:tab w:val="left" w:pos="2993"/>
              </w:tabs>
              <w:spacing w:before="28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5AEC3CEE" w14:textId="77777777" w:rsidR="00C23718" w:rsidRPr="00A8707B" w:rsidRDefault="00C23718" w:rsidP="00C23718">
      <w:pPr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p w14:paraId="33EA52B3" w14:textId="77777777" w:rsidR="00C23718" w:rsidRPr="00A8707B" w:rsidRDefault="00C23718" w:rsidP="00C23718">
      <w:pPr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Tabela 11. </w:t>
      </w:r>
    </w:p>
    <w:p w14:paraId="3F736782" w14:textId="77777777" w:rsidR="00C23718" w:rsidRPr="00A8707B" w:rsidRDefault="00C23718" w:rsidP="00C23718">
      <w:pPr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4956AED5" w14:textId="77777777" w:rsidR="00C23718" w:rsidRPr="00A8707B" w:rsidRDefault="00C23718" w:rsidP="00C23718">
      <w:pPr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REALIZIRANE AKTIVNOSTI</w:t>
      </w:r>
    </w:p>
    <w:p w14:paraId="1D7DFB98" w14:textId="77777777" w:rsidR="00C23718" w:rsidRPr="00A8707B" w:rsidRDefault="00C23718" w:rsidP="00C23718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C23718" w:rsidRPr="00A8707B" w14:paraId="1189F662" w14:textId="77777777" w:rsidTr="001A1DD3">
        <w:trPr>
          <w:trHeight w:val="141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C45F" w14:textId="77777777" w:rsidR="00C23718" w:rsidRPr="00A8707B" w:rsidRDefault="00C23718" w:rsidP="001A1DD3">
            <w:pPr>
              <w:numPr>
                <w:ilvl w:val="0"/>
                <w:numId w:val="13"/>
              </w:numPr>
              <w:spacing w:after="0" w:line="240" w:lineRule="auto"/>
              <w:ind w:left="372" w:hanging="1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Naziv aktivnosti:</w:t>
            </w:r>
          </w:p>
          <w:p w14:paraId="2E5F354C" w14:textId="77777777" w:rsidR="00C23718" w:rsidRPr="00A8707B" w:rsidRDefault="00C23718" w:rsidP="001A1DD3">
            <w:pPr>
              <w:numPr>
                <w:ilvl w:val="0"/>
                <w:numId w:val="13"/>
              </w:numPr>
              <w:spacing w:after="0" w:line="240" w:lineRule="auto"/>
              <w:ind w:left="372" w:hanging="1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Opis:</w:t>
            </w:r>
          </w:p>
          <w:p w14:paraId="158C74B6" w14:textId="77777777" w:rsidR="00C23718" w:rsidRPr="00A8707B" w:rsidRDefault="00C23718" w:rsidP="001A1DD3">
            <w:pPr>
              <w:spacing w:after="0" w:line="240" w:lineRule="auto"/>
              <w:ind w:left="37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48662443" w14:textId="77777777" w:rsidR="00C23718" w:rsidRPr="00A8707B" w:rsidRDefault="00C23718" w:rsidP="001A1DD3">
            <w:pPr>
              <w:numPr>
                <w:ilvl w:val="0"/>
                <w:numId w:val="5"/>
              </w:numPr>
              <w:tabs>
                <w:tab w:val="clear" w:pos="720"/>
                <w:tab w:val="num" w:pos="345"/>
              </w:tabs>
              <w:spacing w:after="0" w:line="240" w:lineRule="auto"/>
              <w:ind w:left="0" w:hanging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74BDD17C" w14:textId="77777777" w:rsidR="00C23718" w:rsidRPr="00A8707B" w:rsidRDefault="00C23718" w:rsidP="00C23718">
      <w:pPr>
        <w:keepNext/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11A719E" w14:textId="77777777" w:rsidR="00C23718" w:rsidRPr="00A8707B" w:rsidRDefault="00C23718" w:rsidP="00C23718">
      <w:pPr>
        <w:keepNext/>
        <w:tabs>
          <w:tab w:val="left" w:pos="6237"/>
        </w:tabs>
        <w:spacing w:before="60"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Tabela 12.</w:t>
      </w:r>
    </w:p>
    <w:p w14:paraId="5E857FB5" w14:textId="77777777" w:rsidR="00C23718" w:rsidRDefault="00C23718" w:rsidP="00C23718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UČINAK PROJEKTA</w:t>
      </w:r>
    </w:p>
    <w:p w14:paraId="42811D44" w14:textId="77777777" w:rsidR="00C23718" w:rsidRPr="00A8707B" w:rsidRDefault="00C23718" w:rsidP="00C23718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C23718" w:rsidRPr="00A8707B" w14:paraId="38EB20DB" w14:textId="77777777" w:rsidTr="001A1DD3">
        <w:trPr>
          <w:trHeight w:val="1114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3B9" w14:textId="77777777" w:rsidR="00C23718" w:rsidRPr="00A8707B" w:rsidRDefault="00C23718" w:rsidP="001A1DD3">
            <w:pPr>
              <w:spacing w:before="115" w:after="0" w:line="240" w:lineRule="auto"/>
              <w:ind w:left="2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0D31F13D" w14:textId="77777777" w:rsidR="00C23718" w:rsidRPr="00A8707B" w:rsidRDefault="00C23718" w:rsidP="001A1DD3">
            <w:pPr>
              <w:spacing w:before="115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50005C8B" w14:textId="77777777" w:rsidR="00C23718" w:rsidRPr="00A8707B" w:rsidRDefault="00C23718" w:rsidP="001A1DD3">
            <w:pPr>
              <w:spacing w:before="115"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</w:tbl>
    <w:p w14:paraId="2F583BAA" w14:textId="77777777" w:rsidR="00C23718" w:rsidRPr="00A8707B" w:rsidRDefault="00C23718" w:rsidP="00C23718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Tabela 13.</w:t>
      </w:r>
    </w:p>
    <w:p w14:paraId="66F5B4E2" w14:textId="77777777" w:rsidR="00C23718" w:rsidRDefault="00C23718" w:rsidP="00C23718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DODATNI POZITIVNI EFEKTI (AKO IH IMA)</w:t>
      </w:r>
    </w:p>
    <w:p w14:paraId="7B2930EB" w14:textId="77777777" w:rsidR="00C23718" w:rsidRPr="00A8707B" w:rsidRDefault="00C23718" w:rsidP="00C23718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6469A02" w14:textId="77777777" w:rsidR="00C23718" w:rsidRPr="00A8707B" w:rsidRDefault="00C23718" w:rsidP="00C2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6"/>
      </w:tblGrid>
      <w:tr w:rsidR="00C23718" w:rsidRPr="00A8707B" w14:paraId="5C6CC999" w14:textId="77777777" w:rsidTr="001A1DD3">
        <w:trPr>
          <w:trHeight w:val="992"/>
        </w:trPr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BA3" w14:textId="77777777" w:rsidR="00C23718" w:rsidRDefault="00C23718" w:rsidP="001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4AEF87E6" w14:textId="77777777" w:rsidR="00C23718" w:rsidRDefault="00C23718" w:rsidP="001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623D586C" w14:textId="77777777" w:rsidR="00C23718" w:rsidRDefault="00C23718" w:rsidP="001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66760737" w14:textId="77777777" w:rsidR="00C23718" w:rsidRDefault="00C23718" w:rsidP="001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58FFBCF8" w14:textId="77777777" w:rsidR="00C23718" w:rsidRDefault="00C23718" w:rsidP="001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660156D3" w14:textId="77777777" w:rsidR="00C23718" w:rsidRPr="00A8707B" w:rsidRDefault="00C23718" w:rsidP="001A1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547ED077" w14:textId="77777777" w:rsidR="00C23718" w:rsidRPr="00A8707B" w:rsidRDefault="00C23718" w:rsidP="00C23718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lastRenderedPageBreak/>
        <w:t>Tabela 14.</w:t>
      </w:r>
    </w:p>
    <w:p w14:paraId="201055ED" w14:textId="77777777" w:rsidR="00C23718" w:rsidRDefault="00C23718" w:rsidP="00C23718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KORISNICI PROJEKTA</w:t>
      </w:r>
    </w:p>
    <w:p w14:paraId="2DBD1FC5" w14:textId="77777777" w:rsidR="00C23718" w:rsidRPr="00A8707B" w:rsidRDefault="00C23718" w:rsidP="00C23718">
      <w:pPr>
        <w:keepNext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B7884A9" w14:textId="77777777" w:rsidR="00C23718" w:rsidRPr="00A8707B" w:rsidRDefault="00C23718" w:rsidP="00C23718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</w:pPr>
      <w:r w:rsidRPr="00A8707B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 xml:space="preserve"> </w:t>
      </w: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1559"/>
        <w:gridCol w:w="1418"/>
        <w:gridCol w:w="1559"/>
        <w:gridCol w:w="1538"/>
      </w:tblGrid>
      <w:tr w:rsidR="00C23718" w:rsidRPr="00A8707B" w14:paraId="6F696714" w14:textId="77777777" w:rsidTr="001A1DD3">
        <w:trPr>
          <w:trHeight w:val="702"/>
        </w:trPr>
        <w:tc>
          <w:tcPr>
            <w:tcW w:w="2972" w:type="dxa"/>
            <w:shd w:val="clear" w:color="auto" w:fill="D9D9D9" w:themeFill="background1" w:themeFillShade="D9"/>
            <w:hideMark/>
          </w:tcPr>
          <w:p w14:paraId="698614CB" w14:textId="77777777" w:rsidR="00C23718" w:rsidRPr="00A8707B" w:rsidRDefault="00C23718" w:rsidP="001A1DD3">
            <w:pPr>
              <w:spacing w:after="48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Korisnici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57D8A1F0" w14:textId="77777777" w:rsidR="00C23718" w:rsidRPr="00A8707B" w:rsidRDefault="00C23718" w:rsidP="001A1DD3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2CC94722" w14:textId="77777777" w:rsidR="00C23718" w:rsidRPr="00A8707B" w:rsidRDefault="00C23718" w:rsidP="001A1DD3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Žena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40BAC01D" w14:textId="77777777" w:rsidR="00C23718" w:rsidRPr="00A8707B" w:rsidRDefault="00C23718" w:rsidP="001A1DD3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Muškaraca</w:t>
            </w:r>
          </w:p>
        </w:tc>
        <w:tc>
          <w:tcPr>
            <w:tcW w:w="1538" w:type="dxa"/>
            <w:shd w:val="clear" w:color="auto" w:fill="D9D9D9" w:themeFill="background1" w:themeFillShade="D9"/>
            <w:hideMark/>
          </w:tcPr>
          <w:p w14:paraId="5768ED6E" w14:textId="77777777" w:rsidR="00C23718" w:rsidRPr="00A8707B" w:rsidRDefault="00C23718" w:rsidP="001A1DD3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% iz ugroženih grupa</w:t>
            </w:r>
          </w:p>
        </w:tc>
      </w:tr>
      <w:tr w:rsidR="00C23718" w:rsidRPr="00A8707B" w14:paraId="017DA562" w14:textId="77777777" w:rsidTr="001A1DD3">
        <w:trPr>
          <w:trHeight w:val="271"/>
        </w:trPr>
        <w:tc>
          <w:tcPr>
            <w:tcW w:w="2972" w:type="dxa"/>
            <w:shd w:val="clear" w:color="auto" w:fill="auto"/>
            <w:hideMark/>
          </w:tcPr>
          <w:p w14:paraId="39A46D77" w14:textId="77777777" w:rsidR="00C23718" w:rsidRPr="00A8707B" w:rsidRDefault="00C23718" w:rsidP="001A1DD3">
            <w:pPr>
              <w:spacing w:after="48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/>
              </w:rPr>
              <w:t xml:space="preserve">Direktni 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korisnici</w:t>
            </w:r>
          </w:p>
        </w:tc>
        <w:tc>
          <w:tcPr>
            <w:tcW w:w="1559" w:type="dxa"/>
            <w:shd w:val="clear" w:color="auto" w:fill="auto"/>
          </w:tcPr>
          <w:p w14:paraId="74084A2A" w14:textId="77777777" w:rsidR="00C23718" w:rsidRPr="00A8707B" w:rsidRDefault="00C23718" w:rsidP="001A1DD3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  <w:shd w:val="clear" w:color="auto" w:fill="auto"/>
          </w:tcPr>
          <w:p w14:paraId="7D122896" w14:textId="77777777" w:rsidR="00C23718" w:rsidRPr="00A8707B" w:rsidRDefault="00C23718" w:rsidP="001A1DD3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shd w:val="clear" w:color="auto" w:fill="auto"/>
          </w:tcPr>
          <w:p w14:paraId="3CAC0218" w14:textId="77777777" w:rsidR="00C23718" w:rsidRPr="00A8707B" w:rsidRDefault="00C23718" w:rsidP="001A1DD3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2DD93972" w14:textId="77777777" w:rsidR="00C23718" w:rsidRPr="00A8707B" w:rsidRDefault="00C23718" w:rsidP="001A1DD3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23718" w:rsidRPr="00A8707B" w14:paraId="372513EF" w14:textId="77777777" w:rsidTr="001A1DD3">
        <w:trPr>
          <w:trHeight w:val="283"/>
        </w:trPr>
        <w:tc>
          <w:tcPr>
            <w:tcW w:w="2972" w:type="dxa"/>
            <w:hideMark/>
          </w:tcPr>
          <w:p w14:paraId="4C3E4158" w14:textId="77777777" w:rsidR="00C23718" w:rsidRPr="00A8707B" w:rsidRDefault="00C23718" w:rsidP="001A1DD3">
            <w:pPr>
              <w:spacing w:after="48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/>
              </w:rPr>
              <w:t>Indirektni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korisnici</w:t>
            </w:r>
          </w:p>
        </w:tc>
        <w:tc>
          <w:tcPr>
            <w:tcW w:w="1559" w:type="dxa"/>
          </w:tcPr>
          <w:p w14:paraId="0B5DB546" w14:textId="77777777" w:rsidR="00C23718" w:rsidRPr="00A8707B" w:rsidRDefault="00C23718" w:rsidP="001A1DD3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18" w:type="dxa"/>
          </w:tcPr>
          <w:p w14:paraId="24FFF761" w14:textId="77777777" w:rsidR="00C23718" w:rsidRPr="00A8707B" w:rsidRDefault="00C23718" w:rsidP="001A1DD3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0AC1F984" w14:textId="77777777" w:rsidR="00C23718" w:rsidRPr="00A8707B" w:rsidRDefault="00C23718" w:rsidP="001A1DD3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38" w:type="dxa"/>
          </w:tcPr>
          <w:p w14:paraId="4E8DF60C" w14:textId="77777777" w:rsidR="00C23718" w:rsidRPr="00A8707B" w:rsidRDefault="00C23718" w:rsidP="001A1DD3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C23718" w:rsidRPr="00A8707B" w14:paraId="6B5E81A9" w14:textId="77777777" w:rsidTr="001A1DD3">
        <w:trPr>
          <w:trHeight w:val="271"/>
        </w:trPr>
        <w:tc>
          <w:tcPr>
            <w:tcW w:w="2972" w:type="dxa"/>
            <w:hideMark/>
          </w:tcPr>
          <w:p w14:paraId="247A8F0B" w14:textId="77777777" w:rsidR="00C23718" w:rsidRPr="00A8707B" w:rsidRDefault="00C23718" w:rsidP="001A1DD3">
            <w:pPr>
              <w:spacing w:after="48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Ukupno</w:t>
            </w:r>
          </w:p>
        </w:tc>
        <w:tc>
          <w:tcPr>
            <w:tcW w:w="1559" w:type="dxa"/>
          </w:tcPr>
          <w:p w14:paraId="0CCE5CF6" w14:textId="77777777" w:rsidR="00C23718" w:rsidRPr="00A8707B" w:rsidRDefault="00C23718" w:rsidP="001A1DD3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8" w:type="dxa"/>
          </w:tcPr>
          <w:p w14:paraId="63D0F32D" w14:textId="77777777" w:rsidR="00C23718" w:rsidRPr="00A8707B" w:rsidRDefault="00C23718" w:rsidP="001A1DD3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</w:tcPr>
          <w:p w14:paraId="620DECD2" w14:textId="77777777" w:rsidR="00C23718" w:rsidRPr="00A8707B" w:rsidRDefault="00C23718" w:rsidP="001A1DD3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538" w:type="dxa"/>
          </w:tcPr>
          <w:p w14:paraId="4B432E92" w14:textId="77777777" w:rsidR="00C23718" w:rsidRPr="00A8707B" w:rsidRDefault="00C23718" w:rsidP="001A1DD3">
            <w:pPr>
              <w:spacing w:after="48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23A11C71" w14:textId="77777777" w:rsidR="00C23718" w:rsidRPr="00A8707B" w:rsidRDefault="00C23718" w:rsidP="00C2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6CCF230" w14:textId="77777777" w:rsidR="00C23718" w:rsidRPr="00A8707B" w:rsidRDefault="00C23718" w:rsidP="00C23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Tabela 15.</w:t>
      </w:r>
    </w:p>
    <w:p w14:paraId="2F742528" w14:textId="77777777" w:rsidR="00C23718" w:rsidRPr="00A8707B" w:rsidRDefault="00C23718" w:rsidP="00C23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15C243FA" w14:textId="77777777" w:rsidR="00C23718" w:rsidRDefault="00C23718" w:rsidP="00C23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REALOKACIJA SREDSTAVA</w:t>
      </w:r>
    </w:p>
    <w:p w14:paraId="58B69C7E" w14:textId="77777777" w:rsidR="00C23718" w:rsidRDefault="00C23718" w:rsidP="00C23718">
      <w:pPr>
        <w:autoSpaceDE w:val="0"/>
        <w:jc w:val="both"/>
      </w:pPr>
      <w:r>
        <w:rPr>
          <w:rStyle w:val="Podrazumevanifontpasusa"/>
          <w:rFonts w:ascii="Times New Roman" w:hAnsi="Times New Roman"/>
          <w:sz w:val="24"/>
          <w:szCs w:val="24"/>
          <w:lang w:val="hr-BA"/>
        </w:rPr>
        <w:t xml:space="preserve">U tabelu 15. se unosi objašnjenje izvršene realokaciju u ukupnom iznosu do 15 % unutar odobrenih linija </w:t>
      </w:r>
      <w:r>
        <w:rPr>
          <w:rStyle w:val="Podrazumevanifontpasusa"/>
          <w:rFonts w:ascii="Times New Roman" w:eastAsia="Times New Roman" w:hAnsi="Times New Roman"/>
          <w:sz w:val="24"/>
          <w:szCs w:val="24"/>
          <w:lang w:val="hr-BA"/>
        </w:rPr>
        <w:t>Plana utroška sredstava</w:t>
      </w:r>
      <w:r>
        <w:rPr>
          <w:rStyle w:val="Podrazumevanifontpasusa"/>
          <w:rFonts w:ascii="Times New Roman" w:hAnsi="Times New Roman"/>
          <w:sz w:val="24"/>
          <w:szCs w:val="24"/>
          <w:lang w:val="hr-BA"/>
        </w:rPr>
        <w:t xml:space="preserve"> od dogovorenog/predviđenog.</w:t>
      </w:r>
    </w:p>
    <w:p w14:paraId="709E8355" w14:textId="77777777" w:rsidR="00C23718" w:rsidRPr="00A8707B" w:rsidRDefault="00C23718" w:rsidP="00C23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0C2153DC" w14:textId="77777777" w:rsidR="00C23718" w:rsidRPr="00A8707B" w:rsidRDefault="00C23718" w:rsidP="00C2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C23718" w:rsidRPr="00A8707B" w14:paraId="6F1547AF" w14:textId="77777777" w:rsidTr="001A1DD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DBB0" w14:textId="77777777" w:rsidR="00C23718" w:rsidRPr="00A8707B" w:rsidRDefault="00C23718" w:rsidP="001A1DD3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50EAD4B0" w14:textId="77777777" w:rsidR="00C23718" w:rsidRPr="00A8707B" w:rsidRDefault="00C23718" w:rsidP="001A1DD3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5BEE578D" w14:textId="77777777" w:rsidR="00C23718" w:rsidRDefault="00C23718" w:rsidP="001A1DD3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61A1A07A" w14:textId="77777777" w:rsidR="00C23718" w:rsidRDefault="00C23718" w:rsidP="001A1DD3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10964383" w14:textId="77777777" w:rsidR="00C23718" w:rsidRDefault="00C23718" w:rsidP="001A1DD3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6FA8AE3C" w14:textId="77777777" w:rsidR="00C23718" w:rsidRDefault="00C23718" w:rsidP="001A1DD3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35313619" w14:textId="77777777" w:rsidR="00C23718" w:rsidRDefault="00C23718" w:rsidP="001A1DD3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3BF53220" w14:textId="77777777" w:rsidR="00C23718" w:rsidRDefault="00C23718" w:rsidP="001A1DD3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4890D5AF" w14:textId="77777777" w:rsidR="00C23718" w:rsidRDefault="00C23718" w:rsidP="001A1DD3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77626F2A" w14:textId="77777777" w:rsidR="00C23718" w:rsidRDefault="00C23718" w:rsidP="001A1DD3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164FA13C" w14:textId="77777777" w:rsidR="00C23718" w:rsidRDefault="00C23718" w:rsidP="001A1DD3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07E941C2" w14:textId="77777777" w:rsidR="00C23718" w:rsidRPr="00A8707B" w:rsidRDefault="00C23718" w:rsidP="001A1DD3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1A8C637B" w14:textId="77777777" w:rsidR="00C23718" w:rsidRPr="00A8707B" w:rsidRDefault="00C23718" w:rsidP="001A1DD3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16D11B69" w14:textId="77777777" w:rsidR="00C23718" w:rsidRPr="00A8707B" w:rsidRDefault="00C23718" w:rsidP="001A1DD3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1E6BFBCA" w14:textId="77777777" w:rsidR="00C23718" w:rsidRPr="00A8707B" w:rsidRDefault="00C23718" w:rsidP="00C23718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FA7278F" w14:textId="77777777" w:rsidR="00C23718" w:rsidRDefault="00C23718" w:rsidP="00C23718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3AA5751D" w14:textId="77777777" w:rsidR="00C23718" w:rsidRPr="00A8707B" w:rsidRDefault="00C23718" w:rsidP="00C23718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Tabela 16.</w:t>
      </w:r>
    </w:p>
    <w:p w14:paraId="788A9D0B" w14:textId="77777777" w:rsidR="00C23718" w:rsidRPr="00A8707B" w:rsidRDefault="00C23718" w:rsidP="00C23718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78B7A215" w14:textId="77777777" w:rsidR="00C23718" w:rsidRPr="00A8707B" w:rsidRDefault="00C23718" w:rsidP="00C23718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IZVORI FINANSIRANJA  PROJEKTA</w:t>
      </w:r>
    </w:p>
    <w:p w14:paraId="37D1FFD5" w14:textId="77777777" w:rsidR="00C23718" w:rsidRPr="00A8707B" w:rsidRDefault="00C23718" w:rsidP="00C23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5217"/>
        <w:gridCol w:w="2699"/>
      </w:tblGrid>
      <w:tr w:rsidR="00C23718" w:rsidRPr="00A8707B" w14:paraId="11212ECC" w14:textId="77777777" w:rsidTr="001A1DD3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6021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R. br.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8BFC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IZVOR FINANSIRANJA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0CA7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IZNOS</w:t>
            </w:r>
          </w:p>
        </w:tc>
      </w:tr>
      <w:tr w:rsidR="00C23718" w:rsidRPr="00A8707B" w14:paraId="40150E4E" w14:textId="77777777" w:rsidTr="001A1DD3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1091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56F4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Vlastita sredstva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A509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3718" w:rsidRPr="00A8707B" w14:paraId="1BC9542F" w14:textId="77777777" w:rsidTr="001A1DD3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9D7B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34AC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sponzora, donatora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524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3718" w:rsidRPr="00A8707B" w14:paraId="481F795A" w14:textId="77777777" w:rsidTr="001A1DD3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5D87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BE57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Sredstva međunarodnih organizacija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CF38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3718" w:rsidRPr="00A8707B" w14:paraId="206B121C" w14:textId="77777777" w:rsidTr="001A1DD3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3BA5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33DB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Sredstva općine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4FC5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3718" w:rsidRPr="00A8707B" w14:paraId="52A2D021" w14:textId="77777777" w:rsidTr="001A1DD3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71F8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>5.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20F7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grada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6D3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3718" w:rsidRPr="00A8707B" w14:paraId="459D80A4" w14:textId="77777777" w:rsidTr="001A1DD3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53A9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53C8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kantona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143F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23718" w:rsidRPr="00A8707B" w14:paraId="2084812E" w14:textId="77777777" w:rsidTr="001A1DD3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DF8E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2B77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entiteta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6F1D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C23718" w:rsidRPr="00A8707B" w14:paraId="66FFB568" w14:textId="77777777" w:rsidTr="001A1DD3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8CCB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FB5E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Ministarstva civilnih poslova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4B1F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C23718" w:rsidRPr="00A8707B" w14:paraId="5BFC40FD" w14:textId="77777777" w:rsidTr="001A1DD3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4C1E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05F8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Sredstva iz ostalih izvora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AAA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C23718" w:rsidRPr="00A8707B" w14:paraId="78A524DF" w14:textId="77777777" w:rsidTr="001A1DD3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23D1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F712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                               UKUPNO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47FA" w14:textId="77777777" w:rsidR="00C23718" w:rsidRPr="00A8707B" w:rsidRDefault="00C23718" w:rsidP="001A1DD3">
            <w:pPr>
              <w:tabs>
                <w:tab w:val="left" w:pos="3780"/>
              </w:tabs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</w:tbl>
    <w:p w14:paraId="7284844E" w14:textId="77777777" w:rsidR="00C23718" w:rsidRPr="00A8707B" w:rsidRDefault="00C23718" w:rsidP="00C23718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0D4A9EE" w14:textId="77777777" w:rsidR="00C23718" w:rsidRPr="00A8707B" w:rsidRDefault="00C23718" w:rsidP="00C23718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59880A91" w14:textId="77777777" w:rsidR="00C23718" w:rsidRPr="00A8707B" w:rsidRDefault="00C23718" w:rsidP="00C23718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530A4739" w14:textId="77777777" w:rsidR="00C23718" w:rsidRPr="00A8707B" w:rsidRDefault="00C23718" w:rsidP="00C23718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C5B3AC9" w14:textId="77777777" w:rsidR="00C23718" w:rsidRPr="00A8707B" w:rsidRDefault="00C23718" w:rsidP="00C23718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________________                  M.P.                            __________________________</w:t>
      </w:r>
    </w:p>
    <w:p w14:paraId="62EB0C21" w14:textId="77777777" w:rsidR="00C23718" w:rsidRPr="00A8707B" w:rsidRDefault="00C23718" w:rsidP="00C23718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Mjesto i datum                                                             Potpis podnosioca 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sr-Cyrl-BA"/>
        </w:rPr>
        <w:t>izvještaja</w:t>
      </w:r>
    </w:p>
    <w:p w14:paraId="6E3D4965" w14:textId="77777777" w:rsidR="00C23718" w:rsidRPr="00A8707B" w:rsidRDefault="00C23718" w:rsidP="00C23718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</w:t>
      </w:r>
    </w:p>
    <w:p w14:paraId="403587C0" w14:textId="77777777" w:rsidR="00C23718" w:rsidRPr="00A8707B" w:rsidRDefault="00C23718" w:rsidP="00C2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Ovlaštena osoba</w:t>
      </w:r>
    </w:p>
    <w:p w14:paraId="60A5A57E" w14:textId="77777777" w:rsidR="00C23718" w:rsidRPr="00A8707B" w:rsidRDefault="00C23718" w:rsidP="00C23718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eastAsia="Verdana" w:hAnsi="Times New Roman" w:cs="Times New Roman"/>
          <w:sz w:val="24"/>
          <w:szCs w:val="24"/>
          <w:lang w:val="bs-Latn-BA"/>
        </w:rPr>
        <w:t xml:space="preserve">  </w:t>
      </w:r>
    </w:p>
    <w:p w14:paraId="4DCABD52" w14:textId="77777777" w:rsidR="00C23718" w:rsidRPr="00A8707B" w:rsidRDefault="00C23718" w:rsidP="00C23718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bs-Latn-BA"/>
        </w:rPr>
      </w:pPr>
    </w:p>
    <w:p w14:paraId="75CDD7DD" w14:textId="77777777" w:rsidR="00C23718" w:rsidRPr="00A8707B" w:rsidRDefault="00C23718" w:rsidP="00C23718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bs-Latn-BA"/>
        </w:rPr>
      </w:pPr>
    </w:p>
    <w:p w14:paraId="74DF3AC2" w14:textId="77777777" w:rsidR="00C23718" w:rsidRDefault="00C23718" w:rsidP="00C23718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bs-Latn-BA"/>
        </w:rPr>
      </w:pPr>
    </w:p>
    <w:p w14:paraId="32DE1FE2" w14:textId="77777777" w:rsidR="00C23718" w:rsidRDefault="00C23718" w:rsidP="00C23718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bs-Latn-BA"/>
        </w:rPr>
      </w:pPr>
    </w:p>
    <w:p w14:paraId="0E7A013D" w14:textId="77777777" w:rsidR="00C23718" w:rsidRDefault="00C23718" w:rsidP="00C23718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bs-Latn-BA"/>
        </w:rPr>
      </w:pPr>
    </w:p>
    <w:p w14:paraId="798E365B" w14:textId="77777777" w:rsidR="00C23718" w:rsidRDefault="00C23718" w:rsidP="00C23718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bs-Latn-BA"/>
        </w:rPr>
      </w:pPr>
    </w:p>
    <w:p w14:paraId="5FC83FE9" w14:textId="77777777" w:rsidR="00C23718" w:rsidRDefault="00C23718" w:rsidP="00C23718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bs-Latn-BA"/>
        </w:rPr>
      </w:pPr>
    </w:p>
    <w:p w14:paraId="2048BB6B" w14:textId="77777777" w:rsidR="00C23718" w:rsidRDefault="00C23718" w:rsidP="00C23718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bs-Latn-BA"/>
        </w:rPr>
      </w:pPr>
    </w:p>
    <w:p w14:paraId="214AAF52" w14:textId="77777777" w:rsidR="00C23718" w:rsidRDefault="00C23718" w:rsidP="00C23718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bs-Latn-BA"/>
        </w:rPr>
      </w:pPr>
    </w:p>
    <w:p w14:paraId="4934A026" w14:textId="77777777" w:rsidR="00C23718" w:rsidRDefault="00C23718" w:rsidP="00C23718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bs-Latn-BA"/>
        </w:rPr>
      </w:pPr>
    </w:p>
    <w:p w14:paraId="02F0B6F6" w14:textId="77777777" w:rsidR="00C23718" w:rsidRDefault="00C23718" w:rsidP="00C23718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bs-Latn-BA"/>
        </w:rPr>
      </w:pPr>
    </w:p>
    <w:p w14:paraId="67A7B715" w14:textId="77777777" w:rsidR="00C23718" w:rsidRDefault="00C23718" w:rsidP="00C23718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bs-Latn-BA"/>
        </w:rPr>
      </w:pPr>
    </w:p>
    <w:p w14:paraId="282797EB" w14:textId="77777777" w:rsidR="00C23718" w:rsidRDefault="00C23718" w:rsidP="00C23718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bs-Latn-BA"/>
        </w:rPr>
      </w:pPr>
    </w:p>
    <w:p w14:paraId="11FBE372" w14:textId="77777777" w:rsidR="00C23718" w:rsidRDefault="00C23718" w:rsidP="00C23718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bs-Latn-BA"/>
        </w:rPr>
      </w:pPr>
    </w:p>
    <w:p w14:paraId="0751546D" w14:textId="77777777" w:rsidR="00C23718" w:rsidRPr="00A8707B" w:rsidRDefault="00C23718" w:rsidP="00C23718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bs-Latn-BA"/>
        </w:rPr>
      </w:pPr>
    </w:p>
    <w:p w14:paraId="56207C10" w14:textId="77777777" w:rsidR="00C23718" w:rsidRPr="00A8707B" w:rsidRDefault="00C23718" w:rsidP="00C23718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bs-Latn-BA"/>
        </w:rPr>
      </w:pPr>
    </w:p>
    <w:p w14:paraId="374460EF" w14:textId="77777777" w:rsidR="00C23718" w:rsidRPr="00A8707B" w:rsidRDefault="00C23718" w:rsidP="00C23718">
      <w:pPr>
        <w:spacing w:after="200" w:line="276" w:lineRule="auto"/>
        <w:rPr>
          <w:rFonts w:ascii="Times New Roman" w:eastAsia="Verdana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sectPr w:rsidR="00C23718" w:rsidRPr="00A8707B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FC40E" w14:textId="77777777" w:rsidR="00D15E6B" w:rsidRDefault="00D15E6B" w:rsidP="00BC4524">
      <w:pPr>
        <w:spacing w:after="0" w:line="240" w:lineRule="auto"/>
      </w:pPr>
      <w:r>
        <w:separator/>
      </w:r>
    </w:p>
  </w:endnote>
  <w:endnote w:type="continuationSeparator" w:id="0">
    <w:p w14:paraId="67CAC45C" w14:textId="77777777" w:rsidR="00D15E6B" w:rsidRDefault="00D15E6B" w:rsidP="00BC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644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E0ABF" w14:textId="3F21D06F" w:rsidR="009D7233" w:rsidRDefault="009D72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7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5F0725" w14:textId="77777777" w:rsidR="009D7233" w:rsidRDefault="009D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2524A" w14:textId="77777777" w:rsidR="00D15E6B" w:rsidRDefault="00D15E6B" w:rsidP="00BC4524">
      <w:pPr>
        <w:spacing w:after="0" w:line="240" w:lineRule="auto"/>
      </w:pPr>
      <w:r>
        <w:separator/>
      </w:r>
    </w:p>
  </w:footnote>
  <w:footnote w:type="continuationSeparator" w:id="0">
    <w:p w14:paraId="52CEE2F1" w14:textId="77777777" w:rsidR="00D15E6B" w:rsidRDefault="00D15E6B" w:rsidP="00BC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AB4"/>
    <w:multiLevelType w:val="hybridMultilevel"/>
    <w:tmpl w:val="BA4C76A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5550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7374"/>
    <w:multiLevelType w:val="hybridMultilevel"/>
    <w:tmpl w:val="EE2EF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92C2FA4"/>
    <w:multiLevelType w:val="hybridMultilevel"/>
    <w:tmpl w:val="49D00A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C23C2"/>
    <w:multiLevelType w:val="hybridMultilevel"/>
    <w:tmpl w:val="A5B0D304"/>
    <w:lvl w:ilvl="0" w:tplc="C742D7C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E2F15C8"/>
    <w:multiLevelType w:val="hybridMultilevel"/>
    <w:tmpl w:val="0E74DE30"/>
    <w:lvl w:ilvl="0" w:tplc="C97644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54A56"/>
    <w:multiLevelType w:val="hybridMultilevel"/>
    <w:tmpl w:val="26446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87875"/>
    <w:multiLevelType w:val="hybridMultilevel"/>
    <w:tmpl w:val="FF2AB9BE"/>
    <w:lvl w:ilvl="0" w:tplc="F834AF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E5970E5"/>
    <w:multiLevelType w:val="hybridMultilevel"/>
    <w:tmpl w:val="AA2CD170"/>
    <w:lvl w:ilvl="0" w:tplc="04090017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9F4A689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7"/>
  </w:num>
  <w:num w:numId="5">
    <w:abstractNumId w:val="12"/>
  </w:num>
  <w:num w:numId="6">
    <w:abstractNumId w:val="14"/>
  </w:num>
  <w:num w:numId="7">
    <w:abstractNumId w:val="9"/>
  </w:num>
  <w:num w:numId="8">
    <w:abstractNumId w:val="11"/>
  </w:num>
  <w:num w:numId="9">
    <w:abstractNumId w:val="8"/>
  </w:num>
  <w:num w:numId="10">
    <w:abstractNumId w:val="1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6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63"/>
    <w:rsid w:val="000614C4"/>
    <w:rsid w:val="000922A3"/>
    <w:rsid w:val="000A6635"/>
    <w:rsid w:val="000E249D"/>
    <w:rsid w:val="000F599A"/>
    <w:rsid w:val="00100644"/>
    <w:rsid w:val="00105366"/>
    <w:rsid w:val="00110055"/>
    <w:rsid w:val="00147100"/>
    <w:rsid w:val="00172C9A"/>
    <w:rsid w:val="00192DE8"/>
    <w:rsid w:val="001A393F"/>
    <w:rsid w:val="001B1B5A"/>
    <w:rsid w:val="001B1FC9"/>
    <w:rsid w:val="001C7CCD"/>
    <w:rsid w:val="001E1064"/>
    <w:rsid w:val="001F0AAE"/>
    <w:rsid w:val="0020491B"/>
    <w:rsid w:val="002061DB"/>
    <w:rsid w:val="00206293"/>
    <w:rsid w:val="00221D47"/>
    <w:rsid w:val="00265E56"/>
    <w:rsid w:val="002662BC"/>
    <w:rsid w:val="002B72EF"/>
    <w:rsid w:val="002C084D"/>
    <w:rsid w:val="002D6744"/>
    <w:rsid w:val="00330881"/>
    <w:rsid w:val="00340E34"/>
    <w:rsid w:val="00342DEF"/>
    <w:rsid w:val="00356DD3"/>
    <w:rsid w:val="0039564C"/>
    <w:rsid w:val="003A7363"/>
    <w:rsid w:val="003B5109"/>
    <w:rsid w:val="003C5614"/>
    <w:rsid w:val="003D02AF"/>
    <w:rsid w:val="003D0BFD"/>
    <w:rsid w:val="003D7DFF"/>
    <w:rsid w:val="003F1D96"/>
    <w:rsid w:val="00411A6A"/>
    <w:rsid w:val="00416A2D"/>
    <w:rsid w:val="0042005C"/>
    <w:rsid w:val="00440F7C"/>
    <w:rsid w:val="00466551"/>
    <w:rsid w:val="004909B5"/>
    <w:rsid w:val="004B7782"/>
    <w:rsid w:val="004D3633"/>
    <w:rsid w:val="004F5F59"/>
    <w:rsid w:val="00516186"/>
    <w:rsid w:val="005164A2"/>
    <w:rsid w:val="005218CB"/>
    <w:rsid w:val="00540471"/>
    <w:rsid w:val="00557F81"/>
    <w:rsid w:val="00570622"/>
    <w:rsid w:val="00577E7F"/>
    <w:rsid w:val="005A74A8"/>
    <w:rsid w:val="005D197A"/>
    <w:rsid w:val="005D2DCB"/>
    <w:rsid w:val="005D34B8"/>
    <w:rsid w:val="005E2458"/>
    <w:rsid w:val="005E52C9"/>
    <w:rsid w:val="00614FDD"/>
    <w:rsid w:val="006448B4"/>
    <w:rsid w:val="00645F34"/>
    <w:rsid w:val="00660E53"/>
    <w:rsid w:val="006947D6"/>
    <w:rsid w:val="006B18CB"/>
    <w:rsid w:val="006B6F23"/>
    <w:rsid w:val="006B7FE6"/>
    <w:rsid w:val="006D1231"/>
    <w:rsid w:val="006D1278"/>
    <w:rsid w:val="006D4901"/>
    <w:rsid w:val="006D7FE1"/>
    <w:rsid w:val="006E6B00"/>
    <w:rsid w:val="0070238C"/>
    <w:rsid w:val="00715F55"/>
    <w:rsid w:val="007306A6"/>
    <w:rsid w:val="007351D3"/>
    <w:rsid w:val="00764FBB"/>
    <w:rsid w:val="007F4C56"/>
    <w:rsid w:val="007F5DE4"/>
    <w:rsid w:val="0080109C"/>
    <w:rsid w:val="00801ADB"/>
    <w:rsid w:val="0081281D"/>
    <w:rsid w:val="00843FAF"/>
    <w:rsid w:val="0085453E"/>
    <w:rsid w:val="00855C8D"/>
    <w:rsid w:val="008562BD"/>
    <w:rsid w:val="00860AB3"/>
    <w:rsid w:val="0089020B"/>
    <w:rsid w:val="008A2E20"/>
    <w:rsid w:val="008B7EEF"/>
    <w:rsid w:val="008C3130"/>
    <w:rsid w:val="008C6A9A"/>
    <w:rsid w:val="008E15F7"/>
    <w:rsid w:val="0091236F"/>
    <w:rsid w:val="009203DC"/>
    <w:rsid w:val="00930B4E"/>
    <w:rsid w:val="009327AC"/>
    <w:rsid w:val="00944B1E"/>
    <w:rsid w:val="00984894"/>
    <w:rsid w:val="00994248"/>
    <w:rsid w:val="00996DEA"/>
    <w:rsid w:val="009B6A52"/>
    <w:rsid w:val="009C326D"/>
    <w:rsid w:val="009D7233"/>
    <w:rsid w:val="009F3E93"/>
    <w:rsid w:val="00A170F6"/>
    <w:rsid w:val="00A677F1"/>
    <w:rsid w:val="00A83CC4"/>
    <w:rsid w:val="00A8707B"/>
    <w:rsid w:val="00A87B73"/>
    <w:rsid w:val="00AB2AD2"/>
    <w:rsid w:val="00AD3554"/>
    <w:rsid w:val="00B05331"/>
    <w:rsid w:val="00B634A2"/>
    <w:rsid w:val="00BA309D"/>
    <w:rsid w:val="00BA4E7E"/>
    <w:rsid w:val="00BB4CDE"/>
    <w:rsid w:val="00BB4D02"/>
    <w:rsid w:val="00BC04D7"/>
    <w:rsid w:val="00BC4524"/>
    <w:rsid w:val="00BD2770"/>
    <w:rsid w:val="00BD6B2B"/>
    <w:rsid w:val="00BE51E7"/>
    <w:rsid w:val="00BF48E7"/>
    <w:rsid w:val="00BF5D72"/>
    <w:rsid w:val="00BF65C9"/>
    <w:rsid w:val="00C00B44"/>
    <w:rsid w:val="00C23718"/>
    <w:rsid w:val="00C370B8"/>
    <w:rsid w:val="00C421B0"/>
    <w:rsid w:val="00C56D4D"/>
    <w:rsid w:val="00C8332E"/>
    <w:rsid w:val="00CE014A"/>
    <w:rsid w:val="00CE1AB4"/>
    <w:rsid w:val="00CF717D"/>
    <w:rsid w:val="00D009D0"/>
    <w:rsid w:val="00D05A5E"/>
    <w:rsid w:val="00D143B3"/>
    <w:rsid w:val="00D15E6B"/>
    <w:rsid w:val="00D3681A"/>
    <w:rsid w:val="00D45B48"/>
    <w:rsid w:val="00D46783"/>
    <w:rsid w:val="00D70E1F"/>
    <w:rsid w:val="00D76611"/>
    <w:rsid w:val="00D827B7"/>
    <w:rsid w:val="00D8304F"/>
    <w:rsid w:val="00D85D83"/>
    <w:rsid w:val="00D975AA"/>
    <w:rsid w:val="00DA4C9A"/>
    <w:rsid w:val="00DC505F"/>
    <w:rsid w:val="00DD3275"/>
    <w:rsid w:val="00DD6D40"/>
    <w:rsid w:val="00DF5A03"/>
    <w:rsid w:val="00E01D0D"/>
    <w:rsid w:val="00E049BD"/>
    <w:rsid w:val="00E26929"/>
    <w:rsid w:val="00E30A2F"/>
    <w:rsid w:val="00E44164"/>
    <w:rsid w:val="00E56D22"/>
    <w:rsid w:val="00E66686"/>
    <w:rsid w:val="00E66A44"/>
    <w:rsid w:val="00E77175"/>
    <w:rsid w:val="00E93665"/>
    <w:rsid w:val="00E96A72"/>
    <w:rsid w:val="00EA2373"/>
    <w:rsid w:val="00EA55C7"/>
    <w:rsid w:val="00EB20BB"/>
    <w:rsid w:val="00EE38D7"/>
    <w:rsid w:val="00EE4B4E"/>
    <w:rsid w:val="00EF239E"/>
    <w:rsid w:val="00F04571"/>
    <w:rsid w:val="00F068A0"/>
    <w:rsid w:val="00F4478F"/>
    <w:rsid w:val="00F561B2"/>
    <w:rsid w:val="00F6152E"/>
    <w:rsid w:val="00F620DE"/>
    <w:rsid w:val="00F62914"/>
    <w:rsid w:val="00F633A4"/>
    <w:rsid w:val="00F96B3A"/>
    <w:rsid w:val="00FC30E0"/>
    <w:rsid w:val="00FC7508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6828"/>
  <w15:chartTrackingRefBased/>
  <w15:docId w15:val="{3343E722-5E2A-444E-9396-F9FF6E57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36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3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36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36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A7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36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363"/>
    <w:rPr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3A736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3A7363"/>
    <w:pPr>
      <w:ind w:left="720"/>
      <w:contextualSpacing/>
    </w:pPr>
  </w:style>
  <w:style w:type="paragraph" w:styleId="Revision">
    <w:name w:val="Revision"/>
    <w:hidden/>
    <w:uiPriority w:val="99"/>
    <w:semiHidden/>
    <w:rsid w:val="003A7363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3A736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A736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42005C"/>
    <w:rPr>
      <w:rFonts w:ascii="Segoe UI" w:hAnsi="Segoe UI" w:cs="Segoe UI" w:hint="default"/>
      <w:sz w:val="18"/>
      <w:szCs w:val="18"/>
    </w:rPr>
  </w:style>
  <w:style w:type="character" w:customStyle="1" w:styleId="Podrazumevanifontpasusa">
    <w:name w:val="Podrazumevani font pasusa"/>
    <w:rsid w:val="008A2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F572B423A4A43917FE3521E8CA150" ma:contentTypeVersion="3" ma:contentTypeDescription="Create a new document." ma:contentTypeScope="" ma:versionID="20b4be9bbbdcf65c04d2797b173dcb07">
  <xsd:schema xmlns:xsd="http://www.w3.org/2001/XMLSchema" xmlns:xs="http://www.w3.org/2001/XMLSchema" xmlns:p="http://schemas.microsoft.com/office/2006/metadata/properties" xmlns:ns3="5bcabc11-adbc-42c7-b303-8d5f589a9203" targetNamespace="http://schemas.microsoft.com/office/2006/metadata/properties" ma:root="true" ma:fieldsID="53f3467a483e19c17d956bd11292584b" ns3:_="">
    <xsd:import namespace="5bcabc11-adbc-42c7-b303-8d5f589a9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abc11-adbc-42c7-b303-8d5f589a9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2EE08-5D47-4290-B0B1-77449B7DD2F4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5bcabc11-adbc-42c7-b303-8d5f589a920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C7E5D6-1182-405B-8FD2-E4EEE2F66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abc11-adbc-42c7-b303-8d5f589a9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E8850-E1E1-438B-A09E-3A418D4FE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6781C-B547-4916-ADA4-D0DFF1FA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Vukadin</dc:creator>
  <cp:keywords/>
  <dc:description/>
  <cp:lastModifiedBy>Ammar Miraščija</cp:lastModifiedBy>
  <cp:revision>2</cp:revision>
  <cp:lastPrinted>2023-07-28T11:40:00Z</cp:lastPrinted>
  <dcterms:created xsi:type="dcterms:W3CDTF">2023-08-01T07:53:00Z</dcterms:created>
  <dcterms:modified xsi:type="dcterms:W3CDTF">2023-08-01T07:53:00Z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4c4b330db122a1887a9383fcce3a59c799a91c72425966dd0ef5ac0143711794</vt:lpwstr>
  </property>
  <property fmtid="{D5CDD505-2E9C-101B-9397-08002B2CF9AE}" pid="3" name="ContentTypeId">
    <vt:lpwstr>0x010100132F572B423A4A43917FE3521E8CA150</vt:lpwstr>
  </property>
</Properties>
</file>